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E2D44">
                <w:rPr>
                  <w:b/>
                </w:rPr>
                <w:t>2022-6/33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E2D44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E2D44">
                <w:rPr>
                  <w:b/>
                </w:rPr>
                <w:t>06/04/2022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E2D4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E2D44">
                <w:rPr>
                  <w:b/>
                </w:rPr>
                <w:t>ENCÜMEN ÜYESİ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r w:rsidR="00653E83">
        <w:rPr>
          <w:b/>
        </w:rPr>
        <w:t>Başkanlığında;</w:t>
      </w:r>
      <w:r w:rsidR="001B397D">
        <w:rPr>
          <w:b/>
        </w:rPr>
        <w:t xml:space="preserve"> </w:t>
      </w:r>
      <w:r w:rsidR="00653E83">
        <w:rPr>
          <w:b/>
        </w:rPr>
        <w:t>Üye</w:t>
      </w:r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r w:rsidR="00862DED">
        <w:rPr>
          <w:b/>
        </w:rPr>
        <w:t>Karaarslan,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8F38F2" w:rsidRPr="008F38F2">
        <w:rPr>
          <w:b/>
        </w:rPr>
        <w:t xml:space="preserve"> </w:t>
      </w:r>
      <w:r w:rsidR="008F38F2">
        <w:rPr>
          <w:b/>
        </w:rPr>
        <w:t>Haluk Okur,</w:t>
      </w:r>
      <w:r w:rsidR="000904B2">
        <w:rPr>
          <w:b/>
        </w:rPr>
        <w:t xml:space="preserve"> </w:t>
      </w:r>
      <w:r w:rsidR="00653E83">
        <w:rPr>
          <w:b/>
        </w:rPr>
        <w:t>Yaşare</w:t>
      </w:r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>Fikret Aydeniz</w:t>
      </w:r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>Mehmet Tayyar Mendeş,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>Yılmaz Partlak,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r w:rsidR="00653E83">
        <w:rPr>
          <w:b/>
        </w:rPr>
        <w:t>Akçakaya,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r w:rsidR="00653E83">
        <w:rPr>
          <w:b/>
        </w:rPr>
        <w:t>Günay,</w:t>
      </w:r>
      <w:r w:rsidR="000904B2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 </w:t>
      </w:r>
      <w:r w:rsidR="00653E83">
        <w:rPr>
          <w:b/>
          <w:bCs/>
        </w:rPr>
        <w:t>Mustafa Kocatürk,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r w:rsidR="00653E83">
        <w:rPr>
          <w:b/>
        </w:rPr>
        <w:t>Gülsemin Hasçelik,</w:t>
      </w:r>
      <w:r w:rsidR="00F20234" w:rsidRPr="00F20234">
        <w:rPr>
          <w:b/>
        </w:rPr>
        <w:t xml:space="preserve"> </w:t>
      </w:r>
      <w:r w:rsidR="001B397D">
        <w:rPr>
          <w:b/>
        </w:rPr>
        <w:t xml:space="preserve">                </w:t>
      </w:r>
      <w:r w:rsidR="00F20234">
        <w:rPr>
          <w:b/>
        </w:rPr>
        <w:t>Zafer Hüseyin Durmaz,</w:t>
      </w:r>
      <w:r w:rsidR="000C5C8C">
        <w:rPr>
          <w:b/>
        </w:rPr>
        <w:t xml:space="preserve"> </w:t>
      </w:r>
      <w:r w:rsidR="00653E83">
        <w:rPr>
          <w:b/>
        </w:rPr>
        <w:t>Zafer Yalman,</w:t>
      </w:r>
      <w:r w:rsidR="00F20234" w:rsidRPr="00F20234">
        <w:rPr>
          <w:b/>
        </w:rPr>
        <w:t xml:space="preserve"> </w:t>
      </w:r>
      <w:r w:rsidR="00F20234">
        <w:rPr>
          <w:b/>
        </w:rPr>
        <w:t xml:space="preserve">Kürşat Yağız ve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1B397D">
        <w:rPr>
          <w:b/>
        </w:rPr>
        <w:t>’</w:t>
      </w:r>
      <w:r w:rsidR="00F20234">
        <w:rPr>
          <w:b/>
        </w:rPr>
        <w:t xml:space="preserve">un </w:t>
      </w:r>
      <w:r w:rsidR="00653E83">
        <w:rPr>
          <w:b/>
          <w:bCs/>
        </w:rPr>
        <w:t>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toplandı.</w:t>
      </w:r>
      <w:r w:rsidR="000904B2">
        <w:rPr>
          <w:b/>
          <w:bCs/>
        </w:rPr>
        <w:t xml:space="preserve"> </w:t>
      </w:r>
      <w:r w:rsidR="00F20234">
        <w:rPr>
          <w:b/>
          <w:bCs/>
        </w:rPr>
        <w:t xml:space="preserve">Üye </w:t>
      </w:r>
      <w:r w:rsidR="00F20234">
        <w:rPr>
          <w:b/>
        </w:rPr>
        <w:t xml:space="preserve">Sertan Kuzu </w:t>
      </w:r>
      <w:r w:rsidR="00C04EB7">
        <w:rPr>
          <w:b/>
        </w:rPr>
        <w:t>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F2023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B58A2" w:rsidRDefault="004B16C1" w:rsidP="00CB58A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 </w:t>
      </w:r>
      <w:r w:rsidR="00CB58A2" w:rsidRPr="001B397D">
        <w:rPr>
          <w:b/>
        </w:rPr>
        <w:t xml:space="preserve">Gündemin BİRİNCİ maddesi gereğince; 3 adet Encümen Üyeliği için Belediye Meclis Üyeleri Satılmış YİĞİT, Naciye TOZKOPARAN, Aydın DEMİRCİ ve </w:t>
      </w:r>
      <w:r w:rsidR="001B397D">
        <w:rPr>
          <w:b/>
        </w:rPr>
        <w:t xml:space="preserve">              </w:t>
      </w:r>
      <w:r w:rsidR="00CB58A2" w:rsidRPr="001B397D">
        <w:rPr>
          <w:b/>
        </w:rPr>
        <w:t>Yüksel BAŞKAN’ın teklif edildiği seçimde yapılan gizli oylama neticesinde 31 oy kullanılmış olup,</w:t>
      </w:r>
    </w:p>
    <w:p w:rsidR="001B397D" w:rsidRPr="001B397D" w:rsidRDefault="001B397D" w:rsidP="00CB58A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CB58A2" w:rsidRPr="001B397D" w:rsidRDefault="00CB58A2" w:rsidP="00CB58A2">
      <w:pPr>
        <w:pStyle w:val="stbilgi"/>
        <w:tabs>
          <w:tab w:val="right" w:pos="0"/>
        </w:tabs>
        <w:ind w:firstLine="708"/>
        <w:jc w:val="both"/>
        <w:rPr>
          <w:b/>
        </w:rPr>
      </w:pPr>
      <w:r w:rsidRPr="001B397D">
        <w:rPr>
          <w:b/>
        </w:rPr>
        <w:t>Aydın DEMİRCİ</w:t>
      </w:r>
      <w:r w:rsidR="001B397D">
        <w:rPr>
          <w:b/>
        </w:rPr>
        <w:tab/>
      </w:r>
      <w:r w:rsidRPr="001B397D">
        <w:rPr>
          <w:b/>
        </w:rPr>
        <w:t>22</w:t>
      </w:r>
    </w:p>
    <w:p w:rsidR="00CB58A2" w:rsidRPr="001B397D" w:rsidRDefault="00CB58A2" w:rsidP="00CB58A2">
      <w:pPr>
        <w:pStyle w:val="stbilgi"/>
        <w:tabs>
          <w:tab w:val="right" w:pos="0"/>
        </w:tabs>
        <w:ind w:firstLine="708"/>
        <w:jc w:val="both"/>
        <w:rPr>
          <w:b/>
        </w:rPr>
      </w:pPr>
      <w:r w:rsidRPr="001B397D">
        <w:rPr>
          <w:b/>
        </w:rPr>
        <w:t>Satılmış YİĞİT</w:t>
      </w:r>
      <w:r w:rsidR="001B397D">
        <w:rPr>
          <w:b/>
        </w:rPr>
        <w:tab/>
      </w:r>
      <w:r w:rsidRPr="001B397D">
        <w:rPr>
          <w:b/>
        </w:rPr>
        <w:t>21</w:t>
      </w:r>
    </w:p>
    <w:p w:rsidR="00CB58A2" w:rsidRPr="001B397D" w:rsidRDefault="001B397D" w:rsidP="00CB58A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Naciye TOZKOPARAN</w:t>
      </w:r>
      <w:r>
        <w:rPr>
          <w:b/>
        </w:rPr>
        <w:tab/>
      </w:r>
      <w:r w:rsidR="00CB58A2" w:rsidRPr="001B397D">
        <w:rPr>
          <w:b/>
        </w:rPr>
        <w:t>20</w:t>
      </w:r>
    </w:p>
    <w:p w:rsidR="00CB58A2" w:rsidRPr="001B397D" w:rsidRDefault="00CB58A2" w:rsidP="00CB58A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1B397D">
        <w:rPr>
          <w:b/>
        </w:rPr>
        <w:tab/>
        <w:t>Yüksel BAŞKAN</w:t>
      </w:r>
      <w:r w:rsidR="001B397D">
        <w:rPr>
          <w:b/>
        </w:rPr>
        <w:tab/>
      </w:r>
      <w:r w:rsidRPr="001B397D">
        <w:rPr>
          <w:b/>
        </w:rPr>
        <w:t>11</w:t>
      </w:r>
    </w:p>
    <w:p w:rsidR="00CB58A2" w:rsidRPr="001B397D" w:rsidRDefault="00CB58A2" w:rsidP="00CB58A2">
      <w:pPr>
        <w:pStyle w:val="stbilgi"/>
        <w:tabs>
          <w:tab w:val="right" w:pos="0"/>
          <w:tab w:val="left" w:pos="709"/>
        </w:tabs>
        <w:jc w:val="both"/>
        <w:rPr>
          <w:b/>
          <w:bCs/>
        </w:rPr>
      </w:pPr>
      <w:r w:rsidRPr="001B397D">
        <w:rPr>
          <w:b/>
        </w:rPr>
        <w:tab/>
      </w:r>
    </w:p>
    <w:p w:rsidR="00CB58A2" w:rsidRPr="001B397D" w:rsidRDefault="00CB58A2" w:rsidP="00CB58A2">
      <w:pPr>
        <w:jc w:val="both"/>
        <w:rPr>
          <w:b/>
          <w:bCs/>
        </w:rPr>
      </w:pPr>
      <w:r w:rsidRPr="001B397D">
        <w:rPr>
          <w:b/>
          <w:bCs/>
        </w:rPr>
        <w:tab/>
        <w:t xml:space="preserve">Oy aldıklarından, yapılan oylamaya göre Cumhuriyet Halk Partisi Belediye Meclis Üyeleri </w:t>
      </w:r>
      <w:r w:rsidRPr="001B397D">
        <w:rPr>
          <w:b/>
        </w:rPr>
        <w:t>Aydın DEMİRCİ</w:t>
      </w:r>
      <w:r w:rsidRPr="001B397D">
        <w:rPr>
          <w:b/>
          <w:bCs/>
        </w:rPr>
        <w:t>,</w:t>
      </w:r>
      <w:r w:rsidRPr="001B397D">
        <w:rPr>
          <w:b/>
        </w:rPr>
        <w:t xml:space="preserve"> Satılmış YİĞİT </w:t>
      </w:r>
      <w:r w:rsidRPr="001B397D">
        <w:rPr>
          <w:b/>
          <w:bCs/>
        </w:rPr>
        <w:t>ve  Naciye TOZKOPARAN 1 (bir) yıllığına Encümen Üyeliğine seçilmiştir.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1B397D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17D" w:rsidRDefault="0098717D" w:rsidP="00CB58A2">
      <w:r>
        <w:separator/>
      </w:r>
    </w:p>
  </w:endnote>
  <w:endnote w:type="continuationSeparator" w:id="0">
    <w:p w:rsidR="0098717D" w:rsidRDefault="0098717D" w:rsidP="00CB5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17D" w:rsidRDefault="0098717D" w:rsidP="00CB58A2">
      <w:r>
        <w:separator/>
      </w:r>
    </w:p>
  </w:footnote>
  <w:footnote w:type="continuationSeparator" w:id="0">
    <w:p w:rsidR="0098717D" w:rsidRDefault="0098717D" w:rsidP="00CB58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6/33"/>
    <w:docVar w:name="KARAR_SONUCU" w:val="_x000A_"/>
    <w:docVar w:name="KARAR_TARIHI" w:val="06/04/2022"/>
    <w:docVar w:name="KARAR_YILI" w:val="2022"/>
    <w:docVar w:name="KARARA_KATILANLAR" w:val="_x000A_"/>
    <w:docVar w:name="KATIP" w:val="_x000A_"/>
    <w:docVar w:name="KONU" w:val="ENCÜMEN ÜYESİ SEÇİM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904B2"/>
    <w:rsid w:val="000C5C8C"/>
    <w:rsid w:val="000C623E"/>
    <w:rsid w:val="001943AD"/>
    <w:rsid w:val="001B397D"/>
    <w:rsid w:val="001C18F3"/>
    <w:rsid w:val="001F7AB5"/>
    <w:rsid w:val="002033D8"/>
    <w:rsid w:val="0023047C"/>
    <w:rsid w:val="00263DF6"/>
    <w:rsid w:val="00271E31"/>
    <w:rsid w:val="00272379"/>
    <w:rsid w:val="00273A8C"/>
    <w:rsid w:val="002B34B9"/>
    <w:rsid w:val="002B7A29"/>
    <w:rsid w:val="002E584E"/>
    <w:rsid w:val="00313838"/>
    <w:rsid w:val="0033792D"/>
    <w:rsid w:val="003B2ACA"/>
    <w:rsid w:val="003B4AC1"/>
    <w:rsid w:val="003D5DAE"/>
    <w:rsid w:val="0041281D"/>
    <w:rsid w:val="0042474F"/>
    <w:rsid w:val="00496999"/>
    <w:rsid w:val="004B16C1"/>
    <w:rsid w:val="004B7089"/>
    <w:rsid w:val="004E1DB1"/>
    <w:rsid w:val="004E5464"/>
    <w:rsid w:val="005909DE"/>
    <w:rsid w:val="005928DB"/>
    <w:rsid w:val="005D4A8C"/>
    <w:rsid w:val="0061222A"/>
    <w:rsid w:val="00627D5D"/>
    <w:rsid w:val="00653E83"/>
    <w:rsid w:val="006B4D70"/>
    <w:rsid w:val="006D3DA4"/>
    <w:rsid w:val="007822C2"/>
    <w:rsid w:val="00785D0A"/>
    <w:rsid w:val="007D3204"/>
    <w:rsid w:val="007E724E"/>
    <w:rsid w:val="00807923"/>
    <w:rsid w:val="008330C3"/>
    <w:rsid w:val="00857E54"/>
    <w:rsid w:val="008603AB"/>
    <w:rsid w:val="00862DED"/>
    <w:rsid w:val="008704A9"/>
    <w:rsid w:val="008A69B6"/>
    <w:rsid w:val="008D5738"/>
    <w:rsid w:val="008F38F2"/>
    <w:rsid w:val="009270B1"/>
    <w:rsid w:val="00934852"/>
    <w:rsid w:val="0098717D"/>
    <w:rsid w:val="009B614C"/>
    <w:rsid w:val="009B6683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B1627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7642F"/>
    <w:rsid w:val="00C95D2F"/>
    <w:rsid w:val="00CA6C0F"/>
    <w:rsid w:val="00CB1AA3"/>
    <w:rsid w:val="00CB58A2"/>
    <w:rsid w:val="00CC4611"/>
    <w:rsid w:val="00D07F6E"/>
    <w:rsid w:val="00D220C3"/>
    <w:rsid w:val="00DA0DED"/>
    <w:rsid w:val="00DA1A90"/>
    <w:rsid w:val="00DE05BC"/>
    <w:rsid w:val="00E27BF8"/>
    <w:rsid w:val="00E47716"/>
    <w:rsid w:val="00E754BA"/>
    <w:rsid w:val="00EF058F"/>
    <w:rsid w:val="00F07E6C"/>
    <w:rsid w:val="00F20234"/>
    <w:rsid w:val="00F532EC"/>
    <w:rsid w:val="00FE0FFF"/>
    <w:rsid w:val="00FE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B58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B58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2022-04-07T09:16:00Z</cp:lastPrinted>
  <dcterms:created xsi:type="dcterms:W3CDTF">2022-04-18T06:28:00Z</dcterms:created>
  <dcterms:modified xsi:type="dcterms:W3CDTF">2022-04-18T06:28:00Z</dcterms:modified>
</cp:coreProperties>
</file>